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07" w:rsidRPr="00C377C8" w:rsidRDefault="008333F1" w:rsidP="00A16F04">
      <w:pPr>
        <w:spacing w:after="0" w:line="240" w:lineRule="auto"/>
        <w:jc w:val="center"/>
        <w:rPr>
          <w:b/>
          <w:color w:val="0070C0"/>
        </w:rPr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-584835</wp:posOffset>
                </wp:positionV>
                <wp:extent cx="6259830" cy="103378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084" w:rsidRPr="000932CE" w:rsidRDefault="00C377C8" w:rsidP="00610407">
                            <w:pPr>
                              <w:pStyle w:val="HEADLINE"/>
                              <w:jc w:val="left"/>
                              <w:rPr>
                                <w:rFonts w:asciiTheme="minorHAnsi" w:hAnsiTheme="minorHAnsi"/>
                                <w:color w:val="808080"/>
                                <w:sz w:val="8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808080"/>
                                <w:sz w:val="80"/>
                              </w:rPr>
                              <w:t>SPF SIG</w:t>
                            </w:r>
                            <w:r w:rsidR="008333F1">
                              <w:rPr>
                                <w:rFonts w:asciiTheme="minorHAnsi" w:hAnsiTheme="minorHAnsi"/>
                                <w:color w:val="808080"/>
                                <w:sz w:val="80"/>
                              </w:rPr>
                              <w:t xml:space="preserve"> HBPD</w:t>
                            </w:r>
                          </w:p>
                          <w:p w:rsidR="00982084" w:rsidRPr="00C377C8" w:rsidRDefault="00982084" w:rsidP="00610407">
                            <w:pPr>
                              <w:pStyle w:val="HEADLINE"/>
                              <w:jc w:val="left"/>
                              <w:rPr>
                                <w:rFonts w:asciiTheme="minorHAnsi" w:hAnsiTheme="minorHAnsi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377C8">
                              <w:rPr>
                                <w:rFonts w:asciiTheme="minorHAnsi" w:hAnsiTheme="minorHAnsi"/>
                                <w:color w:val="0070C0"/>
                                <w:sz w:val="36"/>
                                <w:szCs w:val="36"/>
                              </w:rPr>
                              <w:t>Meeting Agenda – (</w:t>
                            </w:r>
                            <w:r w:rsidR="008333F1">
                              <w:rPr>
                                <w:rFonts w:asciiTheme="minorHAnsi" w:hAnsiTheme="minorHAnsi"/>
                                <w:color w:val="0070C0"/>
                                <w:sz w:val="36"/>
                                <w:szCs w:val="36"/>
                              </w:rPr>
                              <w:t>August 27,2014</w:t>
                            </w:r>
                            <w:r w:rsidR="00C377C8">
                              <w:rPr>
                                <w:rFonts w:asciiTheme="minorHAnsi" w:hAnsiTheme="minorHAnsi"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A5598" w:rsidRPr="00C377C8">
                              <w:rPr>
                                <w:rFonts w:asciiTheme="minorHAnsi" w:hAnsiTheme="minorHAnsi"/>
                                <w:color w:val="0070C0"/>
                                <w:sz w:val="36"/>
                                <w:szCs w:val="36"/>
                              </w:rPr>
                              <w:t>@</w:t>
                            </w:r>
                            <w:r w:rsidR="008F7D0D">
                              <w:rPr>
                                <w:rFonts w:asciiTheme="minorHAnsi" w:hAnsiTheme="minorHAnsi"/>
                                <w:color w:val="0070C0"/>
                                <w:sz w:val="36"/>
                                <w:szCs w:val="36"/>
                              </w:rPr>
                              <w:t>11</w:t>
                            </w:r>
                            <w:r w:rsidR="00C377C8">
                              <w:rPr>
                                <w:rFonts w:asciiTheme="minorHAnsi" w:hAnsiTheme="minorHAnsi"/>
                                <w:color w:val="0070C0"/>
                                <w:sz w:val="36"/>
                                <w:szCs w:val="36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3pt;margin-top:-46.05pt;width:492.9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2h3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" filled="f" stroked="f">
                <v:textbox inset="0,0,0,0">
                  <w:txbxContent>
                    <w:p w:rsidR="00982084" w:rsidRPr="000932CE" w:rsidRDefault="00C377C8" w:rsidP="00610407">
                      <w:pPr>
                        <w:pStyle w:val="HEADLINE"/>
                        <w:jc w:val="left"/>
                        <w:rPr>
                          <w:rFonts w:asciiTheme="minorHAnsi" w:hAnsiTheme="minorHAnsi"/>
                          <w:color w:val="808080"/>
                          <w:sz w:val="80"/>
                        </w:rPr>
                      </w:pPr>
                      <w:r>
                        <w:rPr>
                          <w:rFonts w:asciiTheme="minorHAnsi" w:hAnsiTheme="minorHAnsi"/>
                          <w:color w:val="808080"/>
                          <w:sz w:val="80"/>
                        </w:rPr>
                        <w:t>SPF SIG</w:t>
                      </w:r>
                      <w:r w:rsidR="008333F1">
                        <w:rPr>
                          <w:rFonts w:asciiTheme="minorHAnsi" w:hAnsiTheme="minorHAnsi"/>
                          <w:color w:val="808080"/>
                          <w:sz w:val="80"/>
                        </w:rPr>
                        <w:t xml:space="preserve"> HBPD</w:t>
                      </w:r>
                    </w:p>
                    <w:p w:rsidR="00982084" w:rsidRPr="00C377C8" w:rsidRDefault="00982084" w:rsidP="00610407">
                      <w:pPr>
                        <w:pStyle w:val="HEADLINE"/>
                        <w:jc w:val="left"/>
                        <w:rPr>
                          <w:rFonts w:asciiTheme="minorHAnsi" w:hAnsiTheme="minorHAnsi"/>
                          <w:color w:val="0070C0"/>
                          <w:sz w:val="36"/>
                          <w:szCs w:val="36"/>
                        </w:rPr>
                      </w:pPr>
                      <w:r w:rsidRPr="00C377C8">
                        <w:rPr>
                          <w:rFonts w:asciiTheme="minorHAnsi" w:hAnsiTheme="minorHAnsi"/>
                          <w:color w:val="0070C0"/>
                          <w:sz w:val="36"/>
                          <w:szCs w:val="36"/>
                        </w:rPr>
                        <w:t>Meeting Agenda – (</w:t>
                      </w:r>
                      <w:r w:rsidR="008333F1">
                        <w:rPr>
                          <w:rFonts w:asciiTheme="minorHAnsi" w:hAnsiTheme="minorHAnsi"/>
                          <w:color w:val="0070C0"/>
                          <w:sz w:val="36"/>
                          <w:szCs w:val="36"/>
                        </w:rPr>
                        <w:t>August 27,2014</w:t>
                      </w:r>
                      <w:r w:rsidR="00C377C8">
                        <w:rPr>
                          <w:rFonts w:asciiTheme="minorHAnsi" w:hAnsiTheme="minorHAnsi"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FA5598" w:rsidRPr="00C377C8">
                        <w:rPr>
                          <w:rFonts w:asciiTheme="minorHAnsi" w:hAnsiTheme="minorHAnsi"/>
                          <w:color w:val="0070C0"/>
                          <w:sz w:val="36"/>
                          <w:szCs w:val="36"/>
                        </w:rPr>
                        <w:t>@</w:t>
                      </w:r>
                      <w:r w:rsidR="008F7D0D">
                        <w:rPr>
                          <w:rFonts w:asciiTheme="minorHAnsi" w:hAnsiTheme="minorHAnsi"/>
                          <w:color w:val="0070C0"/>
                          <w:sz w:val="36"/>
                          <w:szCs w:val="36"/>
                        </w:rPr>
                        <w:t>11</w:t>
                      </w:r>
                      <w:bookmarkStart w:id="1" w:name="_GoBack"/>
                      <w:bookmarkEnd w:id="1"/>
                      <w:r w:rsidR="00C377C8">
                        <w:rPr>
                          <w:rFonts w:asciiTheme="minorHAnsi" w:hAnsiTheme="minorHAnsi"/>
                          <w:color w:val="0070C0"/>
                          <w:sz w:val="36"/>
                          <w:szCs w:val="36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-654685</wp:posOffset>
                </wp:positionV>
                <wp:extent cx="114300" cy="1663700"/>
                <wp:effectExtent l="0" t="2540" r="1905" b="635"/>
                <wp:wrapTight wrapText="bothSides">
                  <wp:wrapPolygon edited="0">
                    <wp:start x="-1800" y="0"/>
                    <wp:lineTo x="-1800" y="21476"/>
                    <wp:lineTo x="21600" y="21476"/>
                    <wp:lineTo x="21600" y="0"/>
                    <wp:lineTo x="-1800" y="0"/>
                  </wp:wrapPolygon>
                </wp:wrapTight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63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D2DD6" id="Rectangle 2" o:spid="_x0000_s1026" style="position:absolute;margin-left:-28.65pt;margin-top:-51.55pt;width:9pt;height:13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" fillcolor="#0070c0" stroked="f">
                <w10:wrap type="tight"/>
              </v:rect>
            </w:pict>
          </mc:Fallback>
        </mc:AlternateContent>
      </w:r>
    </w:p>
    <w:p w:rsidR="00610407" w:rsidRDefault="00610407" w:rsidP="00A16F04">
      <w:pPr>
        <w:spacing w:after="0" w:line="240" w:lineRule="auto"/>
        <w:jc w:val="center"/>
        <w:rPr>
          <w:b/>
        </w:rPr>
      </w:pPr>
    </w:p>
    <w:p w:rsidR="00610407" w:rsidRDefault="00610407" w:rsidP="00A16F04">
      <w:pPr>
        <w:spacing w:after="0" w:line="240" w:lineRule="auto"/>
        <w:jc w:val="center"/>
        <w:rPr>
          <w:b/>
        </w:rPr>
      </w:pPr>
    </w:p>
    <w:p w:rsidR="00610407" w:rsidRDefault="00610407" w:rsidP="00A16F04">
      <w:pPr>
        <w:spacing w:after="0" w:line="240" w:lineRule="auto"/>
        <w:jc w:val="center"/>
        <w:rPr>
          <w:b/>
        </w:rPr>
      </w:pPr>
    </w:p>
    <w:p w:rsidR="00610407" w:rsidRDefault="00610407" w:rsidP="00A16F04">
      <w:pPr>
        <w:spacing w:after="0" w:line="240" w:lineRule="auto"/>
        <w:jc w:val="center"/>
        <w:rPr>
          <w:b/>
        </w:rPr>
      </w:pPr>
    </w:p>
    <w:p w:rsidR="00F06102" w:rsidRDefault="00F06102" w:rsidP="00A16F04">
      <w:pPr>
        <w:spacing w:after="0" w:line="240" w:lineRule="auto"/>
        <w:jc w:val="center"/>
        <w:rPr>
          <w:b/>
        </w:rPr>
      </w:pPr>
    </w:p>
    <w:p w:rsidR="001A370B" w:rsidRDefault="001A370B" w:rsidP="00D12A43">
      <w:pPr>
        <w:spacing w:after="0" w:line="240" w:lineRule="auto"/>
        <w:rPr>
          <w:b/>
        </w:rPr>
      </w:pPr>
    </w:p>
    <w:p w:rsidR="00610407" w:rsidRDefault="00610407" w:rsidP="003F0F27">
      <w:pPr>
        <w:spacing w:after="0" w:line="240" w:lineRule="auto"/>
        <w:rPr>
          <w:b/>
        </w:rPr>
      </w:pPr>
    </w:p>
    <w:tbl>
      <w:tblPr>
        <w:tblStyle w:val="MediumList2-Accent1"/>
        <w:tblW w:w="9378" w:type="dxa"/>
        <w:tblLook w:val="04A0" w:firstRow="1" w:lastRow="0" w:firstColumn="1" w:lastColumn="0" w:noHBand="0" w:noVBand="1"/>
      </w:tblPr>
      <w:tblGrid>
        <w:gridCol w:w="236"/>
        <w:gridCol w:w="5182"/>
        <w:gridCol w:w="3960"/>
      </w:tblGrid>
      <w:tr w:rsidR="00B20876" w:rsidRPr="001A370B" w:rsidTr="00BB5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" w:type="dxa"/>
          </w:tcPr>
          <w:p w:rsidR="00B20876" w:rsidRPr="001A370B" w:rsidRDefault="00B20876" w:rsidP="00A16F04">
            <w:pPr>
              <w:rPr>
                <w:rFonts w:asciiTheme="minorHAnsi" w:hAnsiTheme="minorHAnsi"/>
              </w:rPr>
            </w:pPr>
          </w:p>
        </w:tc>
        <w:tc>
          <w:tcPr>
            <w:tcW w:w="5182" w:type="dxa"/>
          </w:tcPr>
          <w:p w:rsidR="00B20876" w:rsidRPr="001A370B" w:rsidRDefault="00B20876" w:rsidP="00A16F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A370B">
              <w:rPr>
                <w:rFonts w:asciiTheme="minorHAnsi" w:hAnsiTheme="minorHAnsi"/>
                <w:sz w:val="22"/>
                <w:szCs w:val="22"/>
              </w:rPr>
              <w:t>Item</w:t>
            </w:r>
          </w:p>
        </w:tc>
        <w:tc>
          <w:tcPr>
            <w:tcW w:w="3960" w:type="dxa"/>
          </w:tcPr>
          <w:p w:rsidR="00B20876" w:rsidRPr="001A370B" w:rsidRDefault="00B20876" w:rsidP="00A16F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1A370B">
              <w:rPr>
                <w:rFonts w:asciiTheme="minorHAnsi" w:hAnsiTheme="minorHAnsi"/>
                <w:sz w:val="22"/>
                <w:szCs w:val="22"/>
              </w:rPr>
              <w:t>Follow-Up/Notes</w:t>
            </w:r>
          </w:p>
        </w:tc>
      </w:tr>
      <w:tr w:rsidR="003F0F27" w:rsidRPr="001A370B" w:rsidTr="00663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3F0F27" w:rsidRPr="001A370B" w:rsidRDefault="003F0F27" w:rsidP="00A16F04"/>
        </w:tc>
        <w:tc>
          <w:tcPr>
            <w:tcW w:w="5182" w:type="dxa"/>
          </w:tcPr>
          <w:p w:rsidR="008333F1" w:rsidRDefault="00C06388" w:rsidP="00A1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Reporting</w:t>
            </w:r>
          </w:p>
          <w:p w:rsidR="003F0F27" w:rsidRDefault="005F4CFD" w:rsidP="00A16F04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o</w:t>
            </w:r>
            <w:r w:rsidR="008333F1" w:rsidRPr="008333F1">
              <w:t>perations and results</w:t>
            </w:r>
          </w:p>
          <w:p w:rsidR="007C3550" w:rsidRPr="00456FB0" w:rsidRDefault="007C3550" w:rsidP="00A16F04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Monthly reporting requests on 1</w:t>
            </w:r>
            <w:r w:rsidRPr="007C3550">
              <w:rPr>
                <w:vertAlign w:val="superscript"/>
              </w:rPr>
              <w:t>st</w:t>
            </w:r>
            <w:r>
              <w:t xml:space="preserve"> of each month</w:t>
            </w:r>
          </w:p>
        </w:tc>
        <w:tc>
          <w:tcPr>
            <w:tcW w:w="3960" w:type="dxa"/>
          </w:tcPr>
          <w:p w:rsidR="003F0F27" w:rsidRPr="001A370B" w:rsidRDefault="003F0F27" w:rsidP="00A1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0F27" w:rsidRPr="001A370B" w:rsidTr="007C3550">
        <w:trPr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3F0F27" w:rsidRPr="001A370B" w:rsidRDefault="003F0F27" w:rsidP="00665C0F">
            <w:pPr>
              <w:rPr>
                <w:rFonts w:asciiTheme="minorHAnsi" w:hAnsiTheme="minorHAnsi"/>
              </w:rPr>
            </w:pPr>
          </w:p>
        </w:tc>
        <w:tc>
          <w:tcPr>
            <w:tcW w:w="5182" w:type="dxa"/>
          </w:tcPr>
          <w:p w:rsidR="003F0F27" w:rsidRDefault="008333F1" w:rsidP="00144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Upcoming operations</w:t>
            </w:r>
          </w:p>
          <w:p w:rsidR="00BB5C59" w:rsidRDefault="00BB5C59" w:rsidP="00BB5C59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Labor Day Saturations/Bar enforcement</w:t>
            </w:r>
            <w:r w:rsidR="006631B7">
              <w:t>/Party Patrols</w:t>
            </w:r>
            <w:r>
              <w:t>?</w:t>
            </w:r>
          </w:p>
          <w:p w:rsidR="007C3550" w:rsidRDefault="007C3550" w:rsidP="00BB5C59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Halloween enforcement?</w:t>
            </w:r>
          </w:p>
          <w:p w:rsidR="00BB5C59" w:rsidRPr="00BB5C59" w:rsidRDefault="00BB5C59" w:rsidP="00BB5C5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5C59" w:rsidRPr="001A370B" w:rsidRDefault="00BB5C59" w:rsidP="00144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3F0F27" w:rsidRPr="001A370B" w:rsidRDefault="003F0F27" w:rsidP="00A16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960" w:type="dxa"/>
          </w:tcPr>
          <w:p w:rsidR="003F0F27" w:rsidRPr="001A370B" w:rsidRDefault="003F0F27" w:rsidP="00A16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F0F27" w:rsidRPr="001A370B" w:rsidTr="00663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3F0F27" w:rsidRPr="001A370B" w:rsidRDefault="003F0F27" w:rsidP="00665C0F">
            <w:pPr>
              <w:rPr>
                <w:rFonts w:asciiTheme="minorHAnsi" w:hAnsiTheme="minorHAnsi"/>
              </w:rPr>
            </w:pPr>
          </w:p>
        </w:tc>
        <w:tc>
          <w:tcPr>
            <w:tcW w:w="5182" w:type="dxa"/>
          </w:tcPr>
          <w:p w:rsidR="003F0F27" w:rsidRDefault="00BB5C59" w:rsidP="00144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Future Plans</w:t>
            </w:r>
          </w:p>
          <w:p w:rsidR="00BB5C59" w:rsidRDefault="00BB5C59" w:rsidP="00BB5C5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ABC Grant – Who is administering the grant and what are their plans?</w:t>
            </w:r>
            <w:r w:rsidR="005F4CFD">
              <w:t xml:space="preserve"> Schedule of activities/operations (for visibility)?</w:t>
            </w:r>
          </w:p>
          <w:p w:rsidR="007C3550" w:rsidRDefault="00BB5C59" w:rsidP="007C3550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SIG Funds – What operations are scheduled to spend the $17,000 over the next 3 quarters?</w:t>
            </w:r>
          </w:p>
          <w:p w:rsidR="007C3550" w:rsidRPr="007C3550" w:rsidRDefault="007C3550" w:rsidP="007C3550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Know your Limit pitch to press?</w:t>
            </w:r>
          </w:p>
        </w:tc>
        <w:tc>
          <w:tcPr>
            <w:tcW w:w="3960" w:type="dxa"/>
          </w:tcPr>
          <w:p w:rsidR="003F0F27" w:rsidRPr="001A370B" w:rsidRDefault="003F0F27" w:rsidP="00A1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3F0F27" w:rsidRPr="001A370B" w:rsidTr="006631B7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3F0F27" w:rsidRPr="001A370B" w:rsidRDefault="003F0F27" w:rsidP="00665C0F">
            <w:pPr>
              <w:rPr>
                <w:rFonts w:asciiTheme="minorHAnsi" w:hAnsiTheme="minorHAnsi"/>
              </w:rPr>
            </w:pPr>
          </w:p>
        </w:tc>
        <w:tc>
          <w:tcPr>
            <w:tcW w:w="5182" w:type="dxa"/>
          </w:tcPr>
          <w:p w:rsidR="00BB5C59" w:rsidRPr="007C3550" w:rsidRDefault="007C3550" w:rsidP="007C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C3550">
              <w:rPr>
                <w:rFonts w:asciiTheme="minorHAnsi" w:hAnsiTheme="minorHAnsi"/>
              </w:rPr>
              <w:t>Collaborations</w:t>
            </w:r>
          </w:p>
          <w:p w:rsidR="007C3550" w:rsidRDefault="007C3550" w:rsidP="007C3550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OTS Saturations/Operations – pre and post visibility</w:t>
            </w:r>
          </w:p>
          <w:p w:rsidR="007C3550" w:rsidRPr="007C3550" w:rsidRDefault="007C3550" w:rsidP="007C3550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High School Student Resource Officers – point of contact for </w:t>
            </w:r>
            <w:r w:rsidR="005F4CFD">
              <w:t>SHO visibility</w:t>
            </w:r>
          </w:p>
          <w:p w:rsidR="003F0F27" w:rsidRPr="001A370B" w:rsidRDefault="003F0F27" w:rsidP="00C61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:rsidR="003F0F27" w:rsidRPr="001A370B" w:rsidRDefault="003F0F27" w:rsidP="00982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960" w:type="dxa"/>
          </w:tcPr>
          <w:p w:rsidR="003F0F27" w:rsidRPr="001A370B" w:rsidRDefault="003F0F27" w:rsidP="00A16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56FB0" w:rsidRPr="001A370B" w:rsidTr="00663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:rsidR="00456FB0" w:rsidRPr="001A370B" w:rsidRDefault="00456FB0" w:rsidP="00665C0F"/>
        </w:tc>
        <w:tc>
          <w:tcPr>
            <w:tcW w:w="5182" w:type="dxa"/>
          </w:tcPr>
          <w:p w:rsidR="00456FB0" w:rsidRDefault="006631B7" w:rsidP="00C61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Impaired Driving</w:t>
            </w:r>
          </w:p>
          <w:p w:rsidR="006631B7" w:rsidRDefault="006631B7" w:rsidP="006631B7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 Checking Guides (20</w:t>
            </w:r>
            <w:r w:rsidR="008B5DED">
              <w:t>+)</w:t>
            </w:r>
          </w:p>
          <w:p w:rsidR="00C97C93" w:rsidRPr="006631B7" w:rsidRDefault="00C97C93" w:rsidP="006631B7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RBS Training Update/Schedule Dec or June Training</w:t>
            </w:r>
            <w:bookmarkStart w:id="0" w:name="_GoBack"/>
            <w:bookmarkEnd w:id="0"/>
          </w:p>
          <w:p w:rsidR="006631B7" w:rsidRPr="006631B7" w:rsidRDefault="006631B7" w:rsidP="00C61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3960" w:type="dxa"/>
          </w:tcPr>
          <w:p w:rsidR="00456FB0" w:rsidRPr="001A370B" w:rsidRDefault="00456FB0" w:rsidP="00A1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16F04" w:rsidRDefault="00A16F04" w:rsidP="00A16F04">
      <w:pPr>
        <w:spacing w:after="0" w:line="240" w:lineRule="auto"/>
      </w:pPr>
    </w:p>
    <w:sectPr w:rsidR="00A16F04" w:rsidSect="00F44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0442"/>
    <w:multiLevelType w:val="hybridMultilevel"/>
    <w:tmpl w:val="281E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5DB8"/>
    <w:multiLevelType w:val="hybridMultilevel"/>
    <w:tmpl w:val="5CE4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1409E"/>
    <w:multiLevelType w:val="hybridMultilevel"/>
    <w:tmpl w:val="BCA4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345BC"/>
    <w:multiLevelType w:val="hybridMultilevel"/>
    <w:tmpl w:val="054E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C5008"/>
    <w:multiLevelType w:val="hybridMultilevel"/>
    <w:tmpl w:val="07E2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334D7"/>
    <w:multiLevelType w:val="hybridMultilevel"/>
    <w:tmpl w:val="B826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42FA"/>
    <w:multiLevelType w:val="hybridMultilevel"/>
    <w:tmpl w:val="70947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050E3B"/>
    <w:multiLevelType w:val="hybridMultilevel"/>
    <w:tmpl w:val="4B94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857A9"/>
    <w:multiLevelType w:val="hybridMultilevel"/>
    <w:tmpl w:val="6DA4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20EC7"/>
    <w:multiLevelType w:val="hybridMultilevel"/>
    <w:tmpl w:val="5B7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735FA"/>
    <w:multiLevelType w:val="hybridMultilevel"/>
    <w:tmpl w:val="D3FE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C5019"/>
    <w:multiLevelType w:val="hybridMultilevel"/>
    <w:tmpl w:val="4C74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74FCC"/>
    <w:multiLevelType w:val="hybridMultilevel"/>
    <w:tmpl w:val="0C22D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B642D"/>
    <w:multiLevelType w:val="hybridMultilevel"/>
    <w:tmpl w:val="CAB4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A5253"/>
    <w:multiLevelType w:val="hybridMultilevel"/>
    <w:tmpl w:val="1614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D07CF"/>
    <w:multiLevelType w:val="multilevel"/>
    <w:tmpl w:val="64E07A7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6">
    <w:nsid w:val="5BA635BA"/>
    <w:multiLevelType w:val="hybridMultilevel"/>
    <w:tmpl w:val="E2F09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350B2"/>
    <w:multiLevelType w:val="hybridMultilevel"/>
    <w:tmpl w:val="096C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91DD5"/>
    <w:multiLevelType w:val="hybridMultilevel"/>
    <w:tmpl w:val="BE86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2622F"/>
    <w:multiLevelType w:val="hybridMultilevel"/>
    <w:tmpl w:val="D024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92CBD"/>
    <w:multiLevelType w:val="hybridMultilevel"/>
    <w:tmpl w:val="04BC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A094C"/>
    <w:multiLevelType w:val="hybridMultilevel"/>
    <w:tmpl w:val="D6A2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03586"/>
    <w:multiLevelType w:val="hybridMultilevel"/>
    <w:tmpl w:val="3A10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22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17"/>
  </w:num>
  <w:num w:numId="10">
    <w:abstractNumId w:val="11"/>
  </w:num>
  <w:num w:numId="11">
    <w:abstractNumId w:val="7"/>
  </w:num>
  <w:num w:numId="12">
    <w:abstractNumId w:val="4"/>
  </w:num>
  <w:num w:numId="13">
    <w:abstractNumId w:val="13"/>
  </w:num>
  <w:num w:numId="14">
    <w:abstractNumId w:val="0"/>
  </w:num>
  <w:num w:numId="15">
    <w:abstractNumId w:val="20"/>
  </w:num>
  <w:num w:numId="16">
    <w:abstractNumId w:val="16"/>
  </w:num>
  <w:num w:numId="17">
    <w:abstractNumId w:val="6"/>
  </w:num>
  <w:num w:numId="18">
    <w:abstractNumId w:val="8"/>
  </w:num>
  <w:num w:numId="19">
    <w:abstractNumId w:val="5"/>
  </w:num>
  <w:num w:numId="20">
    <w:abstractNumId w:val="21"/>
  </w:num>
  <w:num w:numId="21">
    <w:abstractNumId w:val="18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C0"/>
    <w:rsid w:val="000975AC"/>
    <w:rsid w:val="000C2D2C"/>
    <w:rsid w:val="000E32E0"/>
    <w:rsid w:val="000E4693"/>
    <w:rsid w:val="000E4DC0"/>
    <w:rsid w:val="00111495"/>
    <w:rsid w:val="0014457F"/>
    <w:rsid w:val="00147F67"/>
    <w:rsid w:val="001563BE"/>
    <w:rsid w:val="00177E3C"/>
    <w:rsid w:val="001941FE"/>
    <w:rsid w:val="001A0939"/>
    <w:rsid w:val="001A370B"/>
    <w:rsid w:val="00227B5E"/>
    <w:rsid w:val="00237AEE"/>
    <w:rsid w:val="00257A1B"/>
    <w:rsid w:val="00290AA1"/>
    <w:rsid w:val="002B76BB"/>
    <w:rsid w:val="002C0A67"/>
    <w:rsid w:val="002D02DE"/>
    <w:rsid w:val="00315ABA"/>
    <w:rsid w:val="00336630"/>
    <w:rsid w:val="0035032A"/>
    <w:rsid w:val="00373D9A"/>
    <w:rsid w:val="003C4638"/>
    <w:rsid w:val="003D4392"/>
    <w:rsid w:val="003F0F27"/>
    <w:rsid w:val="004101D9"/>
    <w:rsid w:val="00411913"/>
    <w:rsid w:val="00452481"/>
    <w:rsid w:val="00456B05"/>
    <w:rsid w:val="00456FB0"/>
    <w:rsid w:val="004823FF"/>
    <w:rsid w:val="00484A17"/>
    <w:rsid w:val="00496905"/>
    <w:rsid w:val="004B6F0E"/>
    <w:rsid w:val="004D207F"/>
    <w:rsid w:val="004F411D"/>
    <w:rsid w:val="004F64B0"/>
    <w:rsid w:val="0051307A"/>
    <w:rsid w:val="00542724"/>
    <w:rsid w:val="00547F60"/>
    <w:rsid w:val="005876B5"/>
    <w:rsid w:val="00593C8D"/>
    <w:rsid w:val="00596DF9"/>
    <w:rsid w:val="005D3A4E"/>
    <w:rsid w:val="005E2A11"/>
    <w:rsid w:val="005E56F2"/>
    <w:rsid w:val="005E724E"/>
    <w:rsid w:val="005F4CFD"/>
    <w:rsid w:val="0060028D"/>
    <w:rsid w:val="0060607B"/>
    <w:rsid w:val="00610407"/>
    <w:rsid w:val="006460BE"/>
    <w:rsid w:val="00647FE6"/>
    <w:rsid w:val="00653E9E"/>
    <w:rsid w:val="006631B7"/>
    <w:rsid w:val="00665C0F"/>
    <w:rsid w:val="00674D63"/>
    <w:rsid w:val="0068159F"/>
    <w:rsid w:val="00726EFB"/>
    <w:rsid w:val="0073503D"/>
    <w:rsid w:val="00763F4F"/>
    <w:rsid w:val="007802E3"/>
    <w:rsid w:val="007970FB"/>
    <w:rsid w:val="007B1A17"/>
    <w:rsid w:val="007B2E5D"/>
    <w:rsid w:val="007B7D31"/>
    <w:rsid w:val="007C3550"/>
    <w:rsid w:val="007E44D9"/>
    <w:rsid w:val="008101F2"/>
    <w:rsid w:val="00811141"/>
    <w:rsid w:val="00814AAF"/>
    <w:rsid w:val="008333F1"/>
    <w:rsid w:val="0084154B"/>
    <w:rsid w:val="00846611"/>
    <w:rsid w:val="00855C0A"/>
    <w:rsid w:val="0086498E"/>
    <w:rsid w:val="00883F37"/>
    <w:rsid w:val="00892B33"/>
    <w:rsid w:val="008B5DED"/>
    <w:rsid w:val="008B67C2"/>
    <w:rsid w:val="008D3697"/>
    <w:rsid w:val="008F2C60"/>
    <w:rsid w:val="008F7D0D"/>
    <w:rsid w:val="00904947"/>
    <w:rsid w:val="00941411"/>
    <w:rsid w:val="009464B0"/>
    <w:rsid w:val="00982084"/>
    <w:rsid w:val="00996014"/>
    <w:rsid w:val="009B0069"/>
    <w:rsid w:val="009E492C"/>
    <w:rsid w:val="00A15BD3"/>
    <w:rsid w:val="00A16F04"/>
    <w:rsid w:val="00A22441"/>
    <w:rsid w:val="00A51527"/>
    <w:rsid w:val="00A85F24"/>
    <w:rsid w:val="00AA0C5B"/>
    <w:rsid w:val="00AC64DF"/>
    <w:rsid w:val="00AF5141"/>
    <w:rsid w:val="00B2031C"/>
    <w:rsid w:val="00B20876"/>
    <w:rsid w:val="00B45264"/>
    <w:rsid w:val="00B4650D"/>
    <w:rsid w:val="00B56DBC"/>
    <w:rsid w:val="00B62DFE"/>
    <w:rsid w:val="00B66C25"/>
    <w:rsid w:val="00BB5C59"/>
    <w:rsid w:val="00BB70DA"/>
    <w:rsid w:val="00BE1FC9"/>
    <w:rsid w:val="00BE5140"/>
    <w:rsid w:val="00BE5317"/>
    <w:rsid w:val="00C06388"/>
    <w:rsid w:val="00C348F9"/>
    <w:rsid w:val="00C377C8"/>
    <w:rsid w:val="00C61F53"/>
    <w:rsid w:val="00C77DAD"/>
    <w:rsid w:val="00C859F1"/>
    <w:rsid w:val="00C87637"/>
    <w:rsid w:val="00C97C93"/>
    <w:rsid w:val="00CA0EFB"/>
    <w:rsid w:val="00CB0EC9"/>
    <w:rsid w:val="00CB23D2"/>
    <w:rsid w:val="00CF5A57"/>
    <w:rsid w:val="00D12A43"/>
    <w:rsid w:val="00D16BC7"/>
    <w:rsid w:val="00D425F5"/>
    <w:rsid w:val="00D459E5"/>
    <w:rsid w:val="00DE2643"/>
    <w:rsid w:val="00DF3A32"/>
    <w:rsid w:val="00E359C8"/>
    <w:rsid w:val="00E371EA"/>
    <w:rsid w:val="00E540AC"/>
    <w:rsid w:val="00E72DFE"/>
    <w:rsid w:val="00E86468"/>
    <w:rsid w:val="00EA64F2"/>
    <w:rsid w:val="00EB0AE5"/>
    <w:rsid w:val="00EB4200"/>
    <w:rsid w:val="00EC5135"/>
    <w:rsid w:val="00EE7110"/>
    <w:rsid w:val="00F06102"/>
    <w:rsid w:val="00F075C2"/>
    <w:rsid w:val="00F127BE"/>
    <w:rsid w:val="00F44C52"/>
    <w:rsid w:val="00F54D46"/>
    <w:rsid w:val="00F75896"/>
    <w:rsid w:val="00F9032A"/>
    <w:rsid w:val="00FA5598"/>
    <w:rsid w:val="00F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86ED54-4F55-4005-BDC4-5600EDCB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F04"/>
    <w:pPr>
      <w:ind w:left="720"/>
      <w:contextualSpacing/>
    </w:pPr>
  </w:style>
  <w:style w:type="paragraph" w:customStyle="1" w:styleId="HEADLINE">
    <w:name w:val="HEADLINE"/>
    <w:basedOn w:val="Normal"/>
    <w:rsid w:val="00610407"/>
    <w:pPr>
      <w:spacing w:after="0" w:line="240" w:lineRule="auto"/>
      <w:jc w:val="center"/>
    </w:pPr>
    <w:rPr>
      <w:rFonts w:ascii="Arial" w:eastAsia="Times New Roman" w:hAnsi="Arial" w:cs="Times New Roman"/>
      <w:b/>
      <w:color w:val="FF3E00"/>
      <w:sz w:val="24"/>
      <w:szCs w:val="24"/>
    </w:rPr>
  </w:style>
  <w:style w:type="table" w:styleId="TableGrid">
    <w:name w:val="Table Grid"/>
    <w:basedOn w:val="TableNormal"/>
    <w:uiPriority w:val="59"/>
    <w:rsid w:val="0061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3">
    <w:name w:val="Medium List 2 Accent 3"/>
    <w:basedOn w:val="TableNormal"/>
    <w:uiPriority w:val="66"/>
    <w:rsid w:val="006104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E5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1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1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1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40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F061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dTable4-Accent1">
    <w:name w:val="Grid Table 4 Accent 1"/>
    <w:basedOn w:val="TableNormal"/>
    <w:uiPriority w:val="49"/>
    <w:rsid w:val="00D12A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686F4-3F80-407B-BBE1-027CF139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Service Programs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Mari Pierce</cp:lastModifiedBy>
  <cp:revision>6</cp:revision>
  <cp:lastPrinted>2014-06-23T16:30:00Z</cp:lastPrinted>
  <dcterms:created xsi:type="dcterms:W3CDTF">2014-08-21T19:54:00Z</dcterms:created>
  <dcterms:modified xsi:type="dcterms:W3CDTF">2014-08-26T19:55:00Z</dcterms:modified>
</cp:coreProperties>
</file>